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C209F8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8928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</w:t>
            </w:r>
            <w:r w:rsidR="00781429">
              <w:rPr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FD5279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BA006E" w:rsidRDefault="00B00A9D" w:rsidP="00FF3843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BA006E" w:rsidRPr="00BA006E">
        <w:rPr>
          <w:rFonts w:ascii="Arial" w:hAnsi="Arial" w:cs="Arial"/>
        </w:rPr>
        <w:t>EX-2024-05661584-   -GDEMZA-MCYT</w:t>
      </w:r>
    </w:p>
    <w:p w:rsidR="00AB504B" w:rsidRPr="002D1212" w:rsidRDefault="00AB504B" w:rsidP="00FF3843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C209F8" w:rsidRPr="00C209F8" w:rsidRDefault="00236EF7" w:rsidP="00C209F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734A9">
        <w:rPr>
          <w:rFonts w:ascii="Arial" w:hAnsi="Arial" w:cs="Arial"/>
        </w:rPr>
        <w:t xml:space="preserve"> </w:t>
      </w:r>
      <w:r w:rsidR="00C209F8" w:rsidRPr="00C209F8">
        <w:rPr>
          <w:rFonts w:ascii="Arial" w:hAnsi="Arial" w:cs="Arial"/>
          <w:b/>
          <w:u w:val="single"/>
        </w:rPr>
        <w:t xml:space="preserve">Recursos Corrientes </w:t>
      </w:r>
      <w:r w:rsidR="00C209F8" w:rsidRPr="00C209F8">
        <w:rPr>
          <w:rFonts w:ascii="Arial" w:hAnsi="Arial" w:cs="Arial"/>
        </w:rPr>
        <w:t>La recaudación de los Recursos Corrientes, ha</w:t>
      </w:r>
    </w:p>
    <w:p w:rsidR="00C209F8" w:rsidRPr="00C209F8" w:rsidRDefault="00C209F8" w:rsidP="00C209F8">
      <w:pPr>
        <w:ind w:left="720"/>
        <w:jc w:val="both"/>
        <w:rPr>
          <w:rFonts w:ascii="Arial" w:hAnsi="Arial" w:cs="Arial"/>
        </w:rPr>
      </w:pPr>
      <w:proofErr w:type="gramStart"/>
      <w:r w:rsidRPr="00C209F8">
        <w:rPr>
          <w:rFonts w:ascii="Arial" w:hAnsi="Arial" w:cs="Arial"/>
        </w:rPr>
        <w:t>superado</w:t>
      </w:r>
      <w:proofErr w:type="gramEnd"/>
      <w:r w:rsidRPr="00C209F8">
        <w:rPr>
          <w:rFonts w:ascii="Arial" w:hAnsi="Arial" w:cs="Arial"/>
        </w:rPr>
        <w:t xml:space="preserve"> las expectativas de las pautas presupuestarias y la</w:t>
      </w:r>
    </w:p>
    <w:p w:rsidR="00C209F8" w:rsidRPr="00C209F8" w:rsidRDefault="00C209F8" w:rsidP="00C209F8">
      <w:pPr>
        <w:ind w:left="720"/>
        <w:jc w:val="both"/>
        <w:rPr>
          <w:rFonts w:ascii="Arial" w:hAnsi="Arial" w:cs="Arial"/>
        </w:rPr>
      </w:pPr>
      <w:proofErr w:type="gramStart"/>
      <w:r w:rsidRPr="00C209F8">
        <w:rPr>
          <w:rFonts w:ascii="Arial" w:hAnsi="Arial" w:cs="Arial"/>
        </w:rPr>
        <w:t>programación</w:t>
      </w:r>
      <w:proofErr w:type="gramEnd"/>
      <w:r w:rsidRPr="00C209F8">
        <w:rPr>
          <w:rFonts w:ascii="Arial" w:hAnsi="Arial" w:cs="Arial"/>
        </w:rPr>
        <w:t xml:space="preserve"> financiera del trimestre, dado que se ha recaudado en el</w:t>
      </w:r>
    </w:p>
    <w:p w:rsidR="00C209F8" w:rsidRDefault="00C209F8" w:rsidP="00C209F8">
      <w:pPr>
        <w:ind w:left="720"/>
        <w:jc w:val="both"/>
        <w:rPr>
          <w:rFonts w:ascii="Arial" w:hAnsi="Arial" w:cs="Arial"/>
        </w:rPr>
      </w:pPr>
      <w:proofErr w:type="gramStart"/>
      <w:r w:rsidRPr="00C209F8">
        <w:rPr>
          <w:rFonts w:ascii="Arial" w:hAnsi="Arial" w:cs="Arial"/>
        </w:rPr>
        <w:t>mismo</w:t>
      </w:r>
      <w:proofErr w:type="gramEnd"/>
      <w:r w:rsidRPr="00C209F8">
        <w:rPr>
          <w:rFonts w:ascii="Arial" w:hAnsi="Arial" w:cs="Arial"/>
        </w:rPr>
        <w:t xml:space="preserve"> una alta cantidad de eventos culturales.</w:t>
      </w:r>
    </w:p>
    <w:p w:rsidR="00C209F8" w:rsidRPr="00C209F8" w:rsidRDefault="00C209F8" w:rsidP="00C209F8">
      <w:pPr>
        <w:ind w:left="720"/>
        <w:jc w:val="both"/>
        <w:rPr>
          <w:rFonts w:ascii="Arial" w:hAnsi="Arial" w:cs="Arial"/>
        </w:rPr>
      </w:pPr>
    </w:p>
    <w:p w:rsidR="00C209F8" w:rsidRPr="00C209F8" w:rsidRDefault="00C209F8" w:rsidP="00C209F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C209F8">
        <w:rPr>
          <w:rFonts w:ascii="Arial" w:hAnsi="Arial" w:cs="Arial"/>
          <w:b/>
          <w:u w:val="single"/>
        </w:rPr>
        <w:t xml:space="preserve"> Erogaciones Corrientes: </w:t>
      </w:r>
      <w:r w:rsidRPr="00C209F8">
        <w:rPr>
          <w:rFonts w:ascii="Arial" w:hAnsi="Arial" w:cs="Arial"/>
        </w:rPr>
        <w:t>Los procedimientos de contratación</w:t>
      </w:r>
    </w:p>
    <w:p w:rsidR="00C209F8" w:rsidRPr="00C209F8" w:rsidRDefault="00C209F8" w:rsidP="00C209F8">
      <w:pPr>
        <w:ind w:left="720"/>
        <w:jc w:val="both"/>
        <w:rPr>
          <w:rFonts w:ascii="Arial" w:hAnsi="Arial" w:cs="Arial"/>
        </w:rPr>
      </w:pPr>
      <w:proofErr w:type="gramStart"/>
      <w:r w:rsidRPr="00C209F8">
        <w:rPr>
          <w:rFonts w:ascii="Arial" w:hAnsi="Arial" w:cs="Arial"/>
        </w:rPr>
        <w:t>estimados</w:t>
      </w:r>
      <w:proofErr w:type="gramEnd"/>
      <w:r w:rsidRPr="00C209F8">
        <w:rPr>
          <w:rFonts w:ascii="Arial" w:hAnsi="Arial" w:cs="Arial"/>
        </w:rPr>
        <w:t xml:space="preserve"> se superan a las programadas debido a la cantidad de</w:t>
      </w:r>
    </w:p>
    <w:p w:rsidR="00C209F8" w:rsidRDefault="00C209F8" w:rsidP="00C209F8">
      <w:pPr>
        <w:ind w:left="720"/>
        <w:jc w:val="both"/>
        <w:rPr>
          <w:rFonts w:ascii="Arial" w:hAnsi="Arial" w:cs="Arial"/>
        </w:rPr>
      </w:pPr>
      <w:proofErr w:type="gramStart"/>
      <w:r w:rsidRPr="00C209F8">
        <w:rPr>
          <w:rFonts w:ascii="Arial" w:hAnsi="Arial" w:cs="Arial"/>
        </w:rPr>
        <w:t>actividades</w:t>
      </w:r>
      <w:proofErr w:type="gramEnd"/>
      <w:r w:rsidRPr="00C209F8">
        <w:rPr>
          <w:rFonts w:ascii="Arial" w:hAnsi="Arial" w:cs="Arial"/>
        </w:rPr>
        <w:t xml:space="preserve"> culturales efectuadas.</w:t>
      </w:r>
    </w:p>
    <w:p w:rsidR="00C209F8" w:rsidRPr="00C209F8" w:rsidRDefault="00C209F8" w:rsidP="00C209F8">
      <w:pPr>
        <w:ind w:left="720"/>
        <w:jc w:val="both"/>
        <w:rPr>
          <w:rFonts w:ascii="Arial" w:hAnsi="Arial" w:cs="Arial"/>
        </w:rPr>
      </w:pPr>
    </w:p>
    <w:p w:rsidR="00C209F8" w:rsidRPr="00C209F8" w:rsidRDefault="00C209F8" w:rsidP="00C209F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C209F8">
        <w:rPr>
          <w:rFonts w:ascii="Arial" w:hAnsi="Arial" w:cs="Arial"/>
          <w:b/>
          <w:u w:val="single"/>
        </w:rPr>
        <w:t xml:space="preserve"> Recursos de Capital: </w:t>
      </w:r>
      <w:r w:rsidRPr="00C209F8">
        <w:rPr>
          <w:rFonts w:ascii="Arial" w:hAnsi="Arial" w:cs="Arial"/>
        </w:rPr>
        <w:t>El Ministerio de Cultura y Turismo no cuenta con</w:t>
      </w:r>
    </w:p>
    <w:p w:rsidR="00C209F8" w:rsidRDefault="00C209F8" w:rsidP="00C209F8">
      <w:pPr>
        <w:ind w:left="720"/>
        <w:jc w:val="both"/>
        <w:rPr>
          <w:rFonts w:ascii="Arial" w:hAnsi="Arial" w:cs="Arial"/>
        </w:rPr>
      </w:pPr>
      <w:proofErr w:type="gramStart"/>
      <w:r w:rsidRPr="00C209F8">
        <w:rPr>
          <w:rFonts w:ascii="Arial" w:hAnsi="Arial" w:cs="Arial"/>
        </w:rPr>
        <w:t>recursos</w:t>
      </w:r>
      <w:proofErr w:type="gramEnd"/>
      <w:r w:rsidRPr="00C209F8">
        <w:rPr>
          <w:rFonts w:ascii="Arial" w:hAnsi="Arial" w:cs="Arial"/>
        </w:rPr>
        <w:t xml:space="preserve"> de Capital</w:t>
      </w:r>
    </w:p>
    <w:p w:rsidR="00C209F8" w:rsidRPr="00C209F8" w:rsidRDefault="00C209F8" w:rsidP="00C209F8">
      <w:pPr>
        <w:ind w:left="720"/>
        <w:jc w:val="both"/>
        <w:rPr>
          <w:rFonts w:ascii="Arial" w:hAnsi="Arial" w:cs="Arial"/>
        </w:rPr>
      </w:pPr>
    </w:p>
    <w:p w:rsidR="00CD0D87" w:rsidRDefault="00C209F8" w:rsidP="00C209F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C209F8">
        <w:rPr>
          <w:rFonts w:ascii="Arial" w:hAnsi="Arial" w:cs="Arial"/>
          <w:b/>
          <w:u w:val="single"/>
        </w:rPr>
        <w:t xml:space="preserve"> Erogaciones de Capital: </w:t>
      </w:r>
      <w:proofErr w:type="spellStart"/>
      <w:r w:rsidRPr="00C209F8">
        <w:rPr>
          <w:rFonts w:ascii="Arial" w:hAnsi="Arial" w:cs="Arial"/>
        </w:rPr>
        <w:t>idem</w:t>
      </w:r>
      <w:proofErr w:type="spellEnd"/>
      <w:r w:rsidRPr="00C209F8">
        <w:rPr>
          <w:rFonts w:ascii="Arial" w:hAnsi="Arial" w:cs="Arial"/>
        </w:rPr>
        <w:t xml:space="preserve"> Erogaciones corrientes</w:t>
      </w:r>
    </w:p>
    <w:p w:rsidR="00C209F8" w:rsidRDefault="00C209F8" w:rsidP="00C209F8">
      <w:pPr>
        <w:jc w:val="both"/>
        <w:rPr>
          <w:rFonts w:ascii="Arial" w:hAnsi="Arial" w:cs="Arial"/>
        </w:rPr>
      </w:pPr>
    </w:p>
    <w:p w:rsidR="00C209F8" w:rsidRDefault="00C209F8" w:rsidP="00C209F8">
      <w:pPr>
        <w:jc w:val="both"/>
        <w:rPr>
          <w:rFonts w:ascii="Arial" w:hAnsi="Arial" w:cs="Arial"/>
        </w:rPr>
      </w:pPr>
    </w:p>
    <w:p w:rsidR="00C209F8" w:rsidRDefault="00C209F8" w:rsidP="00C209F8">
      <w:pPr>
        <w:jc w:val="both"/>
        <w:rPr>
          <w:rFonts w:ascii="Arial" w:hAnsi="Arial" w:cs="Arial"/>
        </w:rPr>
      </w:pPr>
    </w:p>
    <w:p w:rsidR="00C209F8" w:rsidRDefault="00C209F8" w:rsidP="00C209F8">
      <w:pPr>
        <w:jc w:val="both"/>
        <w:rPr>
          <w:rFonts w:ascii="Arial" w:hAnsi="Arial" w:cs="Arial"/>
        </w:rPr>
      </w:pPr>
    </w:p>
    <w:p w:rsidR="00C209F8" w:rsidRDefault="00C209F8" w:rsidP="00C209F8">
      <w:pPr>
        <w:jc w:val="both"/>
        <w:rPr>
          <w:rFonts w:ascii="Arial" w:hAnsi="Arial" w:cs="Arial"/>
        </w:rPr>
      </w:pPr>
    </w:p>
    <w:p w:rsidR="00C209F8" w:rsidRPr="006D5BB2" w:rsidRDefault="00C209F8" w:rsidP="00C209F8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Pr="00C209F8" w:rsidRDefault="00C209F8" w:rsidP="00FA2211">
      <w:pPr>
        <w:jc w:val="both"/>
        <w:rPr>
          <w:rFonts w:ascii="Arial" w:hAnsi="Arial" w:cs="Arial"/>
        </w:rPr>
      </w:pPr>
      <w:r w:rsidRPr="00C209F8">
        <w:rPr>
          <w:rFonts w:ascii="Arial" w:hAnsi="Arial" w:cs="Arial"/>
        </w:rPr>
        <w:t>16 de Agosto</w:t>
      </w:r>
      <w:r w:rsidR="003023B2" w:rsidRPr="00C209F8">
        <w:rPr>
          <w:rFonts w:ascii="Arial" w:hAnsi="Arial" w:cs="Arial"/>
        </w:rPr>
        <w:t xml:space="preserve"> 202</w:t>
      </w:r>
      <w:r w:rsidR="00601ADE" w:rsidRPr="00C209F8">
        <w:rPr>
          <w:rFonts w:ascii="Arial" w:hAnsi="Arial" w:cs="Arial"/>
        </w:rPr>
        <w:t>4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60CA753A"/>
    <w:multiLevelType w:val="hybridMultilevel"/>
    <w:tmpl w:val="E95891D4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9108F"/>
    <w:rsid w:val="000F3B58"/>
    <w:rsid w:val="00113A0E"/>
    <w:rsid w:val="001238D2"/>
    <w:rsid w:val="00156D66"/>
    <w:rsid w:val="00191834"/>
    <w:rsid w:val="00192E4A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96AEE"/>
    <w:rsid w:val="002A5116"/>
    <w:rsid w:val="002B0EB7"/>
    <w:rsid w:val="002C32AA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73EDB"/>
    <w:rsid w:val="003F70DE"/>
    <w:rsid w:val="00404AD6"/>
    <w:rsid w:val="0047390F"/>
    <w:rsid w:val="004964F9"/>
    <w:rsid w:val="004A043C"/>
    <w:rsid w:val="004B30A3"/>
    <w:rsid w:val="004D121E"/>
    <w:rsid w:val="00520766"/>
    <w:rsid w:val="0053467B"/>
    <w:rsid w:val="00583A93"/>
    <w:rsid w:val="0058797F"/>
    <w:rsid w:val="005A14E7"/>
    <w:rsid w:val="005A4BE4"/>
    <w:rsid w:val="005B4546"/>
    <w:rsid w:val="00601ADE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81429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928C4"/>
    <w:rsid w:val="008A6E63"/>
    <w:rsid w:val="008B3D21"/>
    <w:rsid w:val="008F64A3"/>
    <w:rsid w:val="00931C75"/>
    <w:rsid w:val="00932AE6"/>
    <w:rsid w:val="00936B5D"/>
    <w:rsid w:val="00964A94"/>
    <w:rsid w:val="009732CA"/>
    <w:rsid w:val="00982490"/>
    <w:rsid w:val="009C0BF0"/>
    <w:rsid w:val="009D19A6"/>
    <w:rsid w:val="009F5365"/>
    <w:rsid w:val="009F6B9F"/>
    <w:rsid w:val="00A24A83"/>
    <w:rsid w:val="00A40823"/>
    <w:rsid w:val="00A504E1"/>
    <w:rsid w:val="00A60C96"/>
    <w:rsid w:val="00A62EA4"/>
    <w:rsid w:val="00A648EE"/>
    <w:rsid w:val="00A70886"/>
    <w:rsid w:val="00A771FA"/>
    <w:rsid w:val="00A82820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A006E"/>
    <w:rsid w:val="00BB2F03"/>
    <w:rsid w:val="00BE217C"/>
    <w:rsid w:val="00BF4A4F"/>
    <w:rsid w:val="00C11F27"/>
    <w:rsid w:val="00C15C79"/>
    <w:rsid w:val="00C209F8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7D3D"/>
    <w:rsid w:val="00DC6574"/>
    <w:rsid w:val="00DC7ABA"/>
    <w:rsid w:val="00DF193F"/>
    <w:rsid w:val="00E11A6E"/>
    <w:rsid w:val="00E165F1"/>
    <w:rsid w:val="00E404C5"/>
    <w:rsid w:val="00E40F8A"/>
    <w:rsid w:val="00E47FCC"/>
    <w:rsid w:val="00E61769"/>
    <w:rsid w:val="00E80E4E"/>
    <w:rsid w:val="00EC116D"/>
    <w:rsid w:val="00ED096D"/>
    <w:rsid w:val="00EF1648"/>
    <w:rsid w:val="00F32C50"/>
    <w:rsid w:val="00F43A49"/>
    <w:rsid w:val="00F46C21"/>
    <w:rsid w:val="00F55227"/>
    <w:rsid w:val="00F73157"/>
    <w:rsid w:val="00F959D0"/>
    <w:rsid w:val="00FA2211"/>
    <w:rsid w:val="00FA29EA"/>
    <w:rsid w:val="00FC3EA2"/>
    <w:rsid w:val="00FD5279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Vicky</cp:lastModifiedBy>
  <cp:revision>3</cp:revision>
  <cp:lastPrinted>2024-05-09T13:07:00Z</cp:lastPrinted>
  <dcterms:created xsi:type="dcterms:W3CDTF">2024-08-14T14:06:00Z</dcterms:created>
  <dcterms:modified xsi:type="dcterms:W3CDTF">2024-08-14T16:19:00Z</dcterms:modified>
</cp:coreProperties>
</file>