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64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953B37" w:rsidRPr="00953B37">
              <w:rPr>
                <w:sz w:val="16"/>
                <w:szCs w:val="16"/>
                <w:highlight w:val="yellow"/>
              </w:rPr>
              <w:t>2</w:t>
            </w:r>
            <w:r w:rsidR="00C164AA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C164AA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AB504B" w:rsidRDefault="00B00A9D" w:rsidP="00E11A6E">
      <w:pPr>
        <w:jc w:val="both"/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381BCE">
        <w:rPr>
          <w:rFonts w:ascii="Arial" w:hAnsi="Arial" w:cs="Arial"/>
        </w:rPr>
        <w:t xml:space="preserve"> </w:t>
      </w:r>
      <w:r w:rsidR="006F4CAC"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  <w:t> EX-2023-05838450- -GDEMZA-MCYT</w:t>
      </w:r>
      <w:r w:rsidR="00AB504B">
        <w:t xml:space="preserve">                                         </w:t>
      </w:r>
    </w:p>
    <w:p w:rsidR="003734A9" w:rsidRPr="00040539" w:rsidRDefault="00236EF7" w:rsidP="00040539">
      <w:pPr>
        <w:numPr>
          <w:ilvl w:val="1"/>
          <w:numId w:val="2"/>
        </w:numPr>
        <w:ind w:left="720" w:firstLine="72"/>
        <w:jc w:val="both"/>
        <w:rPr>
          <w:rFonts w:ascii="Arial" w:hAnsi="Arial" w:cs="Arial"/>
        </w:rPr>
      </w:pPr>
      <w:r w:rsidRPr="00040539">
        <w:rPr>
          <w:rFonts w:ascii="Arial" w:hAnsi="Arial" w:cs="Arial"/>
        </w:rPr>
        <w:t xml:space="preserve"> </w:t>
      </w:r>
      <w:r w:rsidR="00CD0D87" w:rsidRPr="00040539">
        <w:rPr>
          <w:rFonts w:ascii="Arial" w:hAnsi="Arial" w:cs="Arial"/>
          <w:b/>
          <w:u w:val="single"/>
        </w:rPr>
        <w:t>Recursos Corrientes:</w:t>
      </w:r>
      <w:r w:rsidR="005A14E7" w:rsidRPr="00040539">
        <w:rPr>
          <w:rFonts w:ascii="Arial" w:hAnsi="Arial" w:cs="Arial"/>
        </w:rPr>
        <w:t xml:space="preserve"> </w:t>
      </w:r>
      <w:r w:rsidR="00040539" w:rsidRPr="00040539">
        <w:rPr>
          <w:rFonts w:ascii="Verdana" w:eastAsia="Calibri" w:hAnsi="Verdana"/>
          <w:sz w:val="22"/>
          <w:szCs w:val="22"/>
          <w:lang w:eastAsia="en-US"/>
        </w:rPr>
        <w:t xml:space="preserve">Dados el aumento  en la recaudación de por  eventos se ha podido ajustar la planificación de actividades </w:t>
      </w:r>
    </w:p>
    <w:p w:rsidR="00040539" w:rsidRPr="003734A9" w:rsidRDefault="00040539" w:rsidP="00040539">
      <w:pPr>
        <w:ind w:left="792"/>
        <w:jc w:val="both"/>
        <w:rPr>
          <w:rFonts w:ascii="Arial" w:hAnsi="Arial" w:cs="Arial"/>
        </w:rPr>
      </w:pPr>
    </w:p>
    <w:p w:rsidR="00CD0D87" w:rsidRPr="00C47C0E" w:rsidRDefault="00CD0D87" w:rsidP="00C47C0E">
      <w:pPr>
        <w:numPr>
          <w:ilvl w:val="1"/>
          <w:numId w:val="2"/>
        </w:numPr>
        <w:ind w:left="432" w:hanging="6"/>
        <w:jc w:val="both"/>
        <w:rPr>
          <w:rFonts w:ascii="Arial" w:hAnsi="Arial" w:cs="Arial"/>
        </w:rPr>
      </w:pPr>
      <w:r w:rsidRPr="00C47C0E">
        <w:rPr>
          <w:rFonts w:ascii="Arial" w:hAnsi="Arial" w:cs="Arial"/>
          <w:b/>
          <w:u w:val="single"/>
        </w:rPr>
        <w:t>Erogaciones Corrientes</w:t>
      </w:r>
      <w:r w:rsidRPr="00C47C0E">
        <w:rPr>
          <w:rFonts w:ascii="Arial" w:hAnsi="Arial" w:cs="Arial"/>
        </w:rPr>
        <w:t xml:space="preserve">: </w:t>
      </w:r>
      <w:r w:rsidR="00C47C0E">
        <w:rPr>
          <w:rFonts w:ascii="CIDFont+F3" w:hAnsi="CIDFont+F3" w:cs="CIDFont+F3"/>
          <w:lang w:val="es-AR"/>
        </w:rPr>
        <w:t>Se ha ajustado la programación en función de las nuevas actividades culturales</w:t>
      </w:r>
    </w:p>
    <w:p w:rsidR="00C47C0E" w:rsidRDefault="00C47C0E" w:rsidP="00C47C0E">
      <w:pPr>
        <w:pStyle w:val="Prrafodelista"/>
        <w:rPr>
          <w:rFonts w:ascii="Arial" w:hAnsi="Arial" w:cs="Arial"/>
        </w:rPr>
      </w:pPr>
    </w:p>
    <w:p w:rsidR="00C47C0E" w:rsidRPr="00C47C0E" w:rsidRDefault="00C47C0E" w:rsidP="00C47C0E">
      <w:pPr>
        <w:ind w:left="432"/>
        <w:jc w:val="both"/>
        <w:rPr>
          <w:rFonts w:ascii="Arial" w:hAnsi="Arial" w:cs="Arial"/>
        </w:rPr>
      </w:pPr>
    </w:p>
    <w:p w:rsidR="00CD0D87" w:rsidRPr="006D5BB2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 </w:t>
      </w:r>
    </w:p>
    <w:p w:rsidR="00CD0D87" w:rsidRPr="006D5BB2" w:rsidRDefault="00CD0D87" w:rsidP="00C32FC6">
      <w:pPr>
        <w:ind w:firstLine="60"/>
        <w:jc w:val="both"/>
        <w:rPr>
          <w:rFonts w:ascii="Arial" w:hAnsi="Arial" w:cs="Arial"/>
        </w:rPr>
      </w:pPr>
    </w:p>
    <w:p w:rsidR="00CD0D87" w:rsidRPr="00932AE6" w:rsidRDefault="00CD0D87" w:rsidP="00C32FC6">
      <w:pPr>
        <w:numPr>
          <w:ilvl w:val="1"/>
          <w:numId w:val="2"/>
        </w:numPr>
        <w:ind w:left="1152"/>
        <w:jc w:val="both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proofErr w:type="spellStart"/>
      <w:r w:rsidR="00A17847">
        <w:rPr>
          <w:rFonts w:ascii="Arial" w:hAnsi="Arial" w:cs="Arial"/>
        </w:rPr>
        <w:t>idem</w:t>
      </w:r>
      <w:proofErr w:type="spellEnd"/>
      <w:r w:rsidR="00A17847">
        <w:rPr>
          <w:rFonts w:ascii="Arial" w:hAnsi="Arial" w:cs="Arial"/>
        </w:rPr>
        <w:t xml:space="preserve"> erogaciones </w:t>
      </w:r>
      <w:proofErr w:type="gramStart"/>
      <w:r w:rsidR="00A17847">
        <w:rPr>
          <w:rFonts w:ascii="Arial" w:hAnsi="Arial" w:cs="Arial"/>
        </w:rPr>
        <w:t xml:space="preserve">corrientes </w:t>
      </w:r>
      <w:r w:rsidR="00C32FC6">
        <w:rPr>
          <w:rFonts w:ascii="Arial" w:hAnsi="Arial" w:cs="Arial"/>
        </w:rPr>
        <w:t>.</w:t>
      </w:r>
      <w:proofErr w:type="gramEnd"/>
      <w:r w:rsidR="00D24F9C">
        <w:rPr>
          <w:rFonts w:ascii="Arial" w:hAnsi="Arial" w:cs="Arial"/>
        </w:rPr>
        <w:t xml:space="preserve"> </w:t>
      </w:r>
    </w:p>
    <w:p w:rsidR="00932AE6" w:rsidRDefault="00932AE6" w:rsidP="00C32FC6">
      <w:pPr>
        <w:pStyle w:val="Prrafodelista"/>
        <w:ind w:left="420"/>
        <w:rPr>
          <w:rFonts w:ascii="Arial" w:hAnsi="Arial" w:cs="Arial"/>
          <w:u w:val="single"/>
        </w:rPr>
      </w:pPr>
    </w:p>
    <w:p w:rsidR="00932AE6" w:rsidRPr="0022223F" w:rsidRDefault="00932AE6" w:rsidP="00932AE6">
      <w:pPr>
        <w:ind w:left="1440"/>
        <w:jc w:val="both"/>
        <w:rPr>
          <w:rFonts w:ascii="Arial" w:hAnsi="Arial" w:cs="Arial"/>
          <w:u w:val="single"/>
        </w:rPr>
      </w:pPr>
    </w:p>
    <w:p w:rsidR="00CD0D87" w:rsidRPr="006D5BB2" w:rsidRDefault="00CD0D87" w:rsidP="00CD0D87">
      <w:pPr>
        <w:ind w:firstLine="1440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0539"/>
    <w:rsid w:val="0004222F"/>
    <w:rsid w:val="00057FB4"/>
    <w:rsid w:val="0009108F"/>
    <w:rsid w:val="000E5144"/>
    <w:rsid w:val="000F3B58"/>
    <w:rsid w:val="00113A0E"/>
    <w:rsid w:val="001238D2"/>
    <w:rsid w:val="001475B9"/>
    <w:rsid w:val="00156D66"/>
    <w:rsid w:val="00191834"/>
    <w:rsid w:val="00192E4A"/>
    <w:rsid w:val="002036A4"/>
    <w:rsid w:val="0020401A"/>
    <w:rsid w:val="00207D99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81BCE"/>
    <w:rsid w:val="003D14A3"/>
    <w:rsid w:val="003D236E"/>
    <w:rsid w:val="00404AD6"/>
    <w:rsid w:val="004249F1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CAC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2C28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027E5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17847"/>
    <w:rsid w:val="00A24A83"/>
    <w:rsid w:val="00A40823"/>
    <w:rsid w:val="00A54B22"/>
    <w:rsid w:val="00A60C96"/>
    <w:rsid w:val="00A648EE"/>
    <w:rsid w:val="00A67AB0"/>
    <w:rsid w:val="00A70886"/>
    <w:rsid w:val="00A771FA"/>
    <w:rsid w:val="00AB25F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64AA"/>
    <w:rsid w:val="00C32BAA"/>
    <w:rsid w:val="00C32FC6"/>
    <w:rsid w:val="00C47C0E"/>
    <w:rsid w:val="00C61104"/>
    <w:rsid w:val="00C727FF"/>
    <w:rsid w:val="00C72A96"/>
    <w:rsid w:val="00C9474E"/>
    <w:rsid w:val="00C94A72"/>
    <w:rsid w:val="00CA37B9"/>
    <w:rsid w:val="00CB3AF8"/>
    <w:rsid w:val="00CD0D87"/>
    <w:rsid w:val="00CF7B58"/>
    <w:rsid w:val="00D24F9C"/>
    <w:rsid w:val="00D34D18"/>
    <w:rsid w:val="00D46C4A"/>
    <w:rsid w:val="00D77A67"/>
    <w:rsid w:val="00D92ED8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2609A"/>
    <w:rsid w:val="00E404C5"/>
    <w:rsid w:val="00E40F8A"/>
    <w:rsid w:val="00E47FCC"/>
    <w:rsid w:val="00E61769"/>
    <w:rsid w:val="00E806DD"/>
    <w:rsid w:val="00EC06F4"/>
    <w:rsid w:val="00ED096D"/>
    <w:rsid w:val="00ED4AF5"/>
    <w:rsid w:val="00F32C50"/>
    <w:rsid w:val="00F55227"/>
    <w:rsid w:val="00F56EDF"/>
    <w:rsid w:val="00F73157"/>
    <w:rsid w:val="00F9192C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7D9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2023-08-04T13:08:00Z</cp:lastPrinted>
  <dcterms:created xsi:type="dcterms:W3CDTF">2023-08-04T13:47:00Z</dcterms:created>
  <dcterms:modified xsi:type="dcterms:W3CDTF">2023-08-08T14:04:00Z</dcterms:modified>
</cp:coreProperties>
</file>